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Rok 1795 to pamiętna data. Wtedy to właśnie nastąpił trzeci rozbiór Rzeczypospolitej – państwo polskie zostało wymazane z mapy Europy. Tekst „Pieśni Legionów Polskich we Włoszech”, noszącej później tytuł „Mazurek Dąbrowskiego” lub „Jeszcze Polska nie zginęła”, powstał między 16 a 19 lipca 1797 roku w miejscowości Reggio, w ówczesnej Republice Lombardzkiej – we Włoszech. Napisał go Józef Wybicki - poeta, kompozytor, działacz polityczny - uczestnik konfederacji barskiej i powstania kościuszkowskiego (ostatniego zrywu mającego ocalić Rzeczpospolitą przed utratą niepodległości).  W lipcu 1797 roku przyjechał do Lombardii jako współorganizator Legionów Polskich generała Jana Henryka Dąbrowskiego – oddziałów polskich, powstających przy armii francuskiej Napoleona Bonapartego. Polacy wierzyli, że u boku Napoleona wywalczą niepodległość dla Ojczyzny. Pieśń Legionów Polskich we Włoszech została napisana dla uświetnienia uroczystości pożegnania odchodzących z Reggio legionistów i tu została odśpiewana po raz pierwszy. Mazurek Dąbrowskiego towarzyszył Polakom we wszystkich bitwach kampanii napoleońskiej, a także w 1806 roku, kiedy to Jan Henryk Dąbrowski w aurze zwycięzcy znalazł się w Wielkopolsce. Tu mieszkała Basia, która rok później została żoną generała.</w:t>
      </w:r>
    </w:p>
    <w:p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Nadszedł czas Księstwa Warszawskiego i już wówczas pieśń Legionów Polskich we Włoszech stała się jakby nieoficjalnym hymnem.</w:t>
      </w:r>
    </w:p>
    <w:p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Po upadku Napoleona, w nowo utworzonym Królestwie Polskim pod zarządem księcia Konstantego, brata rosyjskiego cara Aleksandra I, próbowano usunąć tę pieśń z narodowej pamięci. Ale już od powstania listopadowego w 1830 roku znów powszechnie ją</w:t>
      </w:r>
      <w:r w:rsidR="00472472" w:rsidRPr="00CD0A6D">
        <w:rPr>
          <w:rFonts w:ascii="Times New Roman" w:eastAsia="Calibri" w:hAnsi="Times New Roman" w:cs="Times New Roman"/>
          <w:sz w:val="24"/>
          <w:szCs w:val="24"/>
        </w:rPr>
        <w:t>śpiewano</w:t>
      </w: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 jako jedną z najpopularniejszych pieśni patriotycznych.</w:t>
      </w:r>
    </w:p>
    <w:p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Pieśń, rozpoczynająca się słowami "Jeszcze Polska nie zginęła...", towarzyszyła życiu narodu, zrywom powstańczym i rewolucyjnym, okresom żałoby narodowej i chwilom obudzonych nadziei. Po odzyskaniu niepodległości "Mazurek Dąbrowskiego" został uznany za hymn odrodzonej Polski. Zarządzenia sankcjonujące wybór pod względem prawnym zostały wydane 15 października 1926 r. Ministerstwo Wyznań Religijnych i Oświecenia Publicznego uznało pieśń za obowiązkową do śpiewania w szkołach. Po czterech miesiącach, 26 lutego 1927 r. Ministerstwo Spraw Wewnętrznych ogłosiło "Mazurka Dąbrowskiego" hymnem narodowym. Podczas II wojny światowej pieśń ta była symbolem polskości i wyrazem wiary w zwycięstwo. Mazurek Dąbrowskiego był śpiewany w oddziałach partyzanckich, w polskich formacjach wojskowych na wszystkich frontach, na ulicach okupowanych miast. </w:t>
      </w:r>
    </w:p>
    <w:p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Po zakończeniu wojny zajął bezspornie swoje dawne miejsce.</w:t>
      </w:r>
    </w:p>
    <w:p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lastRenderedPageBreak/>
        <w:t>Od blisko dwóch stuleci nie została wyjaśniona zagadka historyczna: skąd się wzięła melodia, którą cały naród uznaje jako swój symbol?</w:t>
      </w:r>
    </w:p>
    <w:p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Wg niektórych badaczy najbliższe prawdy jest założenie, iż Józef Wybicki dla potrzeb swojego tekstu "Jeszcze Polska nie umarła" sam opracował znane mu już poprzednio wątki melodyczne, łącząc je w jedną całość formalną.</w:t>
      </w:r>
    </w:p>
    <w:p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Podczas jednego z kursów literatury słowiańskiej w Paryżu, 26 kwietnia 1842 roku Adam Mickiewicz stwierdził: "Sławna pieśń legionów polskich poczyna się od wierszy, które są godłem historii nowej: Jeszcze Polska nie zginęła, kiedy my żyjemy. Słowa te mówią, że ludzie mający w sobie to, co istotnie stanowi narodowość, zdolni są przedłużać byt swojego kraju niezależnie od warunków politycznych tego bytu, i mogą nawet dążyć do urzeczywistnienia go na nowo..." </w:t>
      </w:r>
    </w:p>
    <w:p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Nasza szkoła </w:t>
      </w:r>
      <w:r w:rsidR="00E42A15">
        <w:rPr>
          <w:rFonts w:ascii="Times New Roman" w:hAnsi="Times New Roman" w:cs="Times New Roman"/>
          <w:sz w:val="24"/>
          <w:szCs w:val="24"/>
        </w:rPr>
        <w:t xml:space="preserve">kolejny raz </w:t>
      </w:r>
      <w:r>
        <w:rPr>
          <w:rFonts w:ascii="Times New Roman" w:hAnsi="Times New Roman" w:cs="Times New Roman"/>
          <w:sz w:val="24"/>
          <w:szCs w:val="24"/>
        </w:rPr>
        <w:t xml:space="preserve">dołączyła do ogólnopolskiej akcji: „Szkoła do Hymnu”. </w:t>
      </w:r>
    </w:p>
    <w:p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Minister Edukacji Narodowej oraz Rada Dzieci i Młodzieży przy Ministrze Edukacji Narodowej zapraszają wszystkie przedszkola, szkoły oraz placówki oświatowe w kraju i za granicą do włączenia się w akcję „Szkoła do Hymnu”. W ramach świętowania 10</w:t>
      </w:r>
      <w:r w:rsidR="004A1B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rocznicy odzyskania przez Polskę </w:t>
      </w:r>
      <w:r w:rsidR="009B07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iepodległości, uczniowie</w:t>
      </w:r>
      <w:r w:rsidR="00FF16A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nauczy</w:t>
      </w:r>
      <w:r w:rsidR="00FF16AE">
        <w:rPr>
          <w:rFonts w:ascii="Times New Roman" w:hAnsi="Times New Roman" w:cs="Times New Roman"/>
          <w:sz w:val="24"/>
          <w:szCs w:val="24"/>
        </w:rPr>
        <w:t>ciele</w:t>
      </w:r>
      <w:r>
        <w:rPr>
          <w:rFonts w:ascii="Times New Roman" w:hAnsi="Times New Roman" w:cs="Times New Roman"/>
          <w:sz w:val="24"/>
          <w:szCs w:val="24"/>
        </w:rPr>
        <w:t xml:space="preserve"> zaśpiewali 4 – zwrotkowy hymn narodowy.</w:t>
      </w:r>
      <w:r w:rsidR="003C053E">
        <w:rPr>
          <w:rFonts w:ascii="Times New Roman" w:hAnsi="Times New Roman" w:cs="Times New Roman"/>
          <w:sz w:val="24"/>
          <w:szCs w:val="24"/>
        </w:rPr>
        <w:t xml:space="preserve"> Ten rok jest szczególny. Ograniczenia epidemiczne sprawiły, </w:t>
      </w:r>
      <w:r w:rsidR="004A1BC9">
        <w:rPr>
          <w:rFonts w:ascii="Times New Roman" w:hAnsi="Times New Roman" w:cs="Times New Roman"/>
          <w:sz w:val="24"/>
          <w:szCs w:val="24"/>
        </w:rPr>
        <w:t>że klasyśpiewały hymn oddzielnie.</w:t>
      </w:r>
      <w:r w:rsidR="003C053E">
        <w:rPr>
          <w:rFonts w:ascii="Times New Roman" w:hAnsi="Times New Roman" w:cs="Times New Roman"/>
          <w:sz w:val="24"/>
          <w:szCs w:val="24"/>
        </w:rPr>
        <w:t xml:space="preserve"> Wierzymy, że w przyszłym roku uczniowie wszystkich klas zaśpiewają z dumą Mazurka Dąbrowskiego.</w:t>
      </w:r>
    </w:p>
    <w:p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Przedsięwzięcie to kontynuacjainicjatywy: „Rekord dla Niepodległej”, w której uczestniczyliśmy obok blisko 24 tysięcy placówek, w kraju i zagranicą.</w:t>
      </w:r>
    </w:p>
    <w:p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Ponownie słowa Mazurka Dąbrowskiego wybrzmiał</w:t>
      </w:r>
      <w:r w:rsidR="000370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setek tysięcy piersi Polek i Polaków w kraju i poza jego granicami.</w:t>
      </w:r>
    </w:p>
    <w:p w:rsidR="001D11AE" w:rsidRDefault="003252FD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4E4A76">
        <w:rPr>
          <w:rFonts w:ascii="Times New Roman" w:hAnsi="Times New Roman" w:cs="Times New Roman"/>
          <w:sz w:val="24"/>
          <w:szCs w:val="24"/>
        </w:rPr>
        <w:t xml:space="preserve">Kolejny raz podziękowaliśmy </w:t>
      </w:r>
      <w:r w:rsidR="004E4A76" w:rsidRPr="004E4A76">
        <w:rPr>
          <w:rFonts w:ascii="Times New Roman" w:hAnsi="Times New Roman" w:cs="Times New Roman"/>
          <w:sz w:val="24"/>
          <w:szCs w:val="24"/>
        </w:rPr>
        <w:t>Niepodległej.</w:t>
      </w:r>
    </w:p>
    <w:p w:rsidR="004A1BC9" w:rsidRPr="004A1BC9" w:rsidRDefault="004A1BC9" w:rsidP="004A1BC9">
      <w:pPr>
        <w:rPr>
          <w:rFonts w:ascii="Times New Roman" w:hAnsi="Times New Roman" w:cs="Times New Roman"/>
          <w:sz w:val="24"/>
          <w:szCs w:val="24"/>
        </w:rPr>
      </w:pPr>
    </w:p>
    <w:p w:rsidR="004A1BC9" w:rsidRDefault="004A1BC9" w:rsidP="004A1BC9">
      <w:pPr>
        <w:rPr>
          <w:rFonts w:ascii="Times New Roman" w:hAnsi="Times New Roman" w:cs="Times New Roman"/>
          <w:sz w:val="24"/>
          <w:szCs w:val="24"/>
        </w:rPr>
      </w:pPr>
    </w:p>
    <w:p w:rsidR="004A1BC9" w:rsidRDefault="004A1BC9" w:rsidP="004A1BC9">
      <w:pPr>
        <w:tabs>
          <w:tab w:val="left" w:pos="57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Ireneusz Bednorz</w:t>
      </w:r>
    </w:p>
    <w:p w:rsidR="00BC02DF" w:rsidRPr="00BC02DF" w:rsidRDefault="00BC02DF" w:rsidP="00BC02DF">
      <w:pPr>
        <w:rPr>
          <w:rFonts w:ascii="Times New Roman" w:hAnsi="Times New Roman" w:cs="Times New Roman"/>
          <w:sz w:val="24"/>
          <w:szCs w:val="24"/>
        </w:rPr>
      </w:pPr>
    </w:p>
    <w:p w:rsidR="00BC02DF" w:rsidRDefault="00BC02DF" w:rsidP="00BC02DF">
      <w:pPr>
        <w:rPr>
          <w:rFonts w:ascii="Times New Roman" w:hAnsi="Times New Roman" w:cs="Times New Roman"/>
          <w:sz w:val="24"/>
          <w:szCs w:val="24"/>
        </w:rPr>
      </w:pPr>
    </w:p>
    <w:p w:rsidR="00BC02DF" w:rsidRPr="00BC02DF" w:rsidRDefault="00BC02DF" w:rsidP="002F51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2DF" w:rsidRPr="00BC02DF" w:rsidSect="005B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6D0"/>
    <w:rsid w:val="000370BE"/>
    <w:rsid w:val="000A4D4E"/>
    <w:rsid w:val="001D11AE"/>
    <w:rsid w:val="002E221E"/>
    <w:rsid w:val="002F5104"/>
    <w:rsid w:val="003252FD"/>
    <w:rsid w:val="003C053E"/>
    <w:rsid w:val="00472472"/>
    <w:rsid w:val="004A1BC9"/>
    <w:rsid w:val="004E4A76"/>
    <w:rsid w:val="00524D04"/>
    <w:rsid w:val="005B147A"/>
    <w:rsid w:val="007316D0"/>
    <w:rsid w:val="009B07A4"/>
    <w:rsid w:val="00BC02DF"/>
    <w:rsid w:val="00CA22D1"/>
    <w:rsid w:val="00CD0A6D"/>
    <w:rsid w:val="00E42A15"/>
    <w:rsid w:val="00FF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Elżbieta Śrutkowska</cp:lastModifiedBy>
  <cp:revision>17</cp:revision>
  <dcterms:created xsi:type="dcterms:W3CDTF">2020-11-11T12:45:00Z</dcterms:created>
  <dcterms:modified xsi:type="dcterms:W3CDTF">2021-11-25T22:37:00Z</dcterms:modified>
</cp:coreProperties>
</file>